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D9E32" w14:textId="40AFA912" w:rsidR="00E902E1" w:rsidRDefault="00455384">
      <w:pPr>
        <w:keepNext/>
        <w:jc w:val="center"/>
        <w:rPr>
          <w:rFonts w:ascii="Bookman Old Style" w:eastAsia="Bookman Old Style" w:hAnsi="Bookman Old Style" w:cs="Bookman Old Style"/>
          <w:b/>
          <w:bCs/>
          <w:sz w:val="52"/>
          <w:szCs w:val="52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1CAD3D5" wp14:editId="297E1389">
            <wp:simplePos x="0" y="0"/>
            <wp:positionH relativeFrom="column">
              <wp:posOffset>194945</wp:posOffset>
            </wp:positionH>
            <wp:positionV relativeFrom="paragraph">
              <wp:posOffset>11430</wp:posOffset>
            </wp:positionV>
            <wp:extent cx="1539240" cy="1925320"/>
            <wp:effectExtent l="0" t="0" r="0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98BA29" w:rsidRPr="5F98BA29">
        <w:rPr>
          <w:rFonts w:ascii="Bookman Old Style" w:eastAsia="Bookman Old Style" w:hAnsi="Bookman Old Style" w:cs="Bookman Old Style"/>
          <w:b/>
          <w:bCs/>
          <w:sz w:val="52"/>
          <w:szCs w:val="52"/>
        </w:rPr>
        <w:t xml:space="preserve"> </w:t>
      </w:r>
    </w:p>
    <w:p w14:paraId="36BC6E00" w14:textId="72003AB6" w:rsidR="00E902E1" w:rsidRDefault="00E902E1">
      <w:pPr>
        <w:keepNext/>
        <w:jc w:val="center"/>
        <w:rPr>
          <w:rFonts w:ascii="Bookman Old Style" w:eastAsia="Bookman Old Style" w:hAnsi="Bookman Old Style" w:cs="Bookman Old Style"/>
          <w:b/>
          <w:bCs/>
          <w:sz w:val="52"/>
          <w:szCs w:val="52"/>
        </w:rPr>
      </w:pPr>
    </w:p>
    <w:p w14:paraId="4FD7419E" w14:textId="71C57F40" w:rsidR="008620EE" w:rsidRDefault="5F98BA29">
      <w:pPr>
        <w:keepNext/>
        <w:jc w:val="center"/>
      </w:pPr>
      <w:r w:rsidRPr="00F54811">
        <w:rPr>
          <w:rFonts w:ascii="Goudy Old Style" w:eastAsia="Microsoft JhengHei" w:hAnsi="Goudy Old Style" w:cs="Segoe UI"/>
          <w:b/>
          <w:bCs/>
          <w:sz w:val="72"/>
          <w:szCs w:val="72"/>
        </w:rPr>
        <w:t>Laiana Kwak</w:t>
      </w:r>
      <w:proofErr w:type="gramStart"/>
      <w:r w:rsidRPr="5F98BA29">
        <w:rPr>
          <w:rFonts w:ascii="Bookman Old Style" w:eastAsia="Bookman Old Style" w:hAnsi="Bookman Old Style" w:cs="Bookman Old Style"/>
          <w:b/>
          <w:bCs/>
          <w:sz w:val="52"/>
          <w:szCs w:val="52"/>
        </w:rPr>
        <w:t xml:space="preserve">   </w:t>
      </w:r>
    </w:p>
    <w:p w14:paraId="116E819A" w14:textId="326D8A63" w:rsidR="008620EE" w:rsidRDefault="008620EE" w:rsidP="00287D4B">
      <w:pPr>
        <w:jc w:val="center"/>
        <w:rPr>
          <w:sz w:val="18"/>
          <w:szCs w:val="18"/>
        </w:rPr>
      </w:pPr>
      <w:proofErr w:type="gramEnd"/>
    </w:p>
    <w:p w14:paraId="576EBBCC" w14:textId="5105EFD2" w:rsidR="00FA61FD" w:rsidRDefault="00FA61FD" w:rsidP="00287D4B">
      <w:pPr>
        <w:jc w:val="center"/>
        <w:rPr>
          <w:sz w:val="18"/>
          <w:szCs w:val="18"/>
        </w:rPr>
      </w:pPr>
    </w:p>
    <w:p w14:paraId="4E276C8E" w14:textId="1F02F2B2" w:rsidR="00FA61FD" w:rsidRPr="00BC0E64" w:rsidRDefault="00FA61FD" w:rsidP="00287D4B">
      <w:pPr>
        <w:jc w:val="center"/>
        <w:rPr>
          <w:sz w:val="24"/>
          <w:szCs w:val="24"/>
        </w:rPr>
      </w:pPr>
    </w:p>
    <w:p w14:paraId="73AD4DE3" w14:textId="13940558" w:rsidR="19EE5A8B" w:rsidRPr="00BC0E64" w:rsidRDefault="00203E9C" w:rsidP="19EE5A8B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Idade: 24</w:t>
      </w:r>
      <w:r w:rsidR="5F98BA29" w:rsidRPr="00BC0E64">
        <w:rPr>
          <w:rFonts w:eastAsiaTheme="minorEastAsia"/>
          <w:sz w:val="24"/>
          <w:szCs w:val="24"/>
        </w:rPr>
        <w:t xml:space="preserve"> anos</w:t>
      </w:r>
    </w:p>
    <w:p w14:paraId="01042646" w14:textId="10BD7307" w:rsidR="00E902E1" w:rsidRDefault="00E902E1" w:rsidP="19EE5A8B">
      <w:pPr>
        <w:rPr>
          <w:rFonts w:eastAsiaTheme="minorEastAsia"/>
          <w:sz w:val="24"/>
          <w:szCs w:val="24"/>
        </w:rPr>
      </w:pPr>
    </w:p>
    <w:p w14:paraId="7370AADF" w14:textId="0DC601C3" w:rsidR="19EE5A8B" w:rsidRDefault="5F98BA29" w:rsidP="19EE5A8B">
      <w:pPr>
        <w:rPr>
          <w:rFonts w:eastAsiaTheme="minorEastAsia"/>
          <w:sz w:val="24"/>
          <w:szCs w:val="24"/>
        </w:rPr>
      </w:pPr>
      <w:r w:rsidRPr="00BC0E64">
        <w:rPr>
          <w:rFonts w:eastAsiaTheme="minorEastAsia"/>
          <w:sz w:val="24"/>
          <w:szCs w:val="24"/>
        </w:rPr>
        <w:t>Nacionalidade: Brasileira</w:t>
      </w:r>
    </w:p>
    <w:p w14:paraId="173D0068" w14:textId="0E802A37" w:rsidR="00E902E1" w:rsidRDefault="00E902E1" w:rsidP="19EE5A8B">
      <w:pPr>
        <w:rPr>
          <w:rFonts w:eastAsiaTheme="minorEastAsia"/>
          <w:sz w:val="24"/>
          <w:szCs w:val="24"/>
        </w:rPr>
      </w:pPr>
    </w:p>
    <w:p w14:paraId="6A9B4A95" w14:textId="36B3C67A" w:rsidR="003E3AC3" w:rsidRPr="00BC0E64" w:rsidRDefault="00F54811" w:rsidP="19EE5A8B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Naturalidade: Porto Alegre</w:t>
      </w:r>
    </w:p>
    <w:p w14:paraId="1A45595F" w14:textId="64ED1064" w:rsidR="00E902E1" w:rsidRDefault="00E902E1" w:rsidP="19EE5A8B">
      <w:pPr>
        <w:rPr>
          <w:rFonts w:eastAsiaTheme="minorEastAsia"/>
          <w:sz w:val="24"/>
          <w:szCs w:val="24"/>
        </w:rPr>
      </w:pPr>
    </w:p>
    <w:p w14:paraId="6F158406" w14:textId="18E53FB0" w:rsidR="19EE5A8B" w:rsidRPr="00BC0E64" w:rsidRDefault="5F98BA29" w:rsidP="19EE5A8B">
      <w:pPr>
        <w:rPr>
          <w:sz w:val="24"/>
          <w:szCs w:val="24"/>
        </w:rPr>
      </w:pPr>
      <w:r w:rsidRPr="00BC0E64">
        <w:rPr>
          <w:rFonts w:eastAsiaTheme="minorEastAsia"/>
          <w:sz w:val="24"/>
          <w:szCs w:val="24"/>
        </w:rPr>
        <w:t>Celular: (48) 9</w:t>
      </w:r>
      <w:r w:rsidR="00105F0D">
        <w:rPr>
          <w:rFonts w:eastAsiaTheme="minorEastAsia"/>
          <w:sz w:val="24"/>
          <w:szCs w:val="24"/>
        </w:rPr>
        <w:t>9</w:t>
      </w:r>
      <w:r w:rsidR="00203E9C">
        <w:rPr>
          <w:rFonts w:eastAsiaTheme="minorEastAsia"/>
          <w:sz w:val="24"/>
          <w:szCs w:val="24"/>
        </w:rPr>
        <w:t>628-9675</w:t>
      </w:r>
    </w:p>
    <w:p w14:paraId="58271DF9" w14:textId="2A9C751D" w:rsidR="19EE5A8B" w:rsidRDefault="19EE5A8B" w:rsidP="19EE5A8B"/>
    <w:p w14:paraId="7D5679FE" w14:textId="311A5A59" w:rsidR="008620EE" w:rsidRDefault="008620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799307CC" w14:textId="77777777" w:rsidR="008620EE" w:rsidRDefault="5F98BA29">
      <w:pPr>
        <w:keepNext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>Educação</w:t>
      </w:r>
    </w:p>
    <w:p w14:paraId="189F0723" w14:textId="77777777" w:rsidR="00DD096D" w:rsidRDefault="00DD096D" w:rsidP="00405915">
      <w:pPr>
        <w:rPr>
          <w:rFonts w:ascii="Wingdings" w:hAnsi="Wingdings" w:cs="Wingdings"/>
          <w:sz w:val="24"/>
          <w:szCs w:val="24"/>
        </w:rPr>
      </w:pPr>
    </w:p>
    <w:p w14:paraId="30CF17C9" w14:textId="02050CF1" w:rsidR="00F54811" w:rsidRDefault="00203E9C" w:rsidP="00DD096D">
      <w:pPr>
        <w:rPr>
          <w:sz w:val="24"/>
          <w:szCs w:val="24"/>
        </w:rPr>
      </w:pPr>
      <w:r>
        <w:rPr>
          <w:sz w:val="24"/>
          <w:szCs w:val="24"/>
        </w:rPr>
        <w:t>2015-Atual: Curs</w:t>
      </w:r>
      <w:r w:rsidR="5F98BA29" w:rsidRPr="5F98BA29">
        <w:rPr>
          <w:sz w:val="24"/>
          <w:szCs w:val="24"/>
        </w:rPr>
        <w:t>o Superior Comércio Exterior</w:t>
      </w:r>
      <w:r w:rsidR="003E3AC3">
        <w:rPr>
          <w:sz w:val="24"/>
          <w:szCs w:val="24"/>
        </w:rPr>
        <w:t xml:space="preserve"> Faculdade Estácio de Sá:</w:t>
      </w:r>
      <w:r w:rsidR="5F98BA29" w:rsidRPr="5F98BA29">
        <w:rPr>
          <w:sz w:val="24"/>
          <w:szCs w:val="24"/>
        </w:rPr>
        <w:t xml:space="preserve"> </w:t>
      </w:r>
      <w:r w:rsidR="007B5E03">
        <w:rPr>
          <w:sz w:val="24"/>
          <w:szCs w:val="24"/>
        </w:rPr>
        <w:t>(</w:t>
      </w:r>
      <w:r>
        <w:rPr>
          <w:sz w:val="24"/>
          <w:szCs w:val="24"/>
        </w:rPr>
        <w:t>Concluído</w:t>
      </w:r>
      <w:r w:rsidR="007B5E03">
        <w:rPr>
          <w:sz w:val="24"/>
          <w:szCs w:val="24"/>
        </w:rPr>
        <w:t>)</w:t>
      </w:r>
      <w:r w:rsidR="00F54811">
        <w:rPr>
          <w:sz w:val="24"/>
          <w:szCs w:val="24"/>
        </w:rPr>
        <w:t xml:space="preserve">.  </w:t>
      </w:r>
    </w:p>
    <w:p w14:paraId="27E17E17" w14:textId="741D4658" w:rsidR="00751149" w:rsidRPr="00DD096D" w:rsidRDefault="00B1643E" w:rsidP="00DD096D">
      <w:pPr>
        <w:rPr>
          <w:sz w:val="24"/>
          <w:szCs w:val="24"/>
        </w:rPr>
      </w:pPr>
      <w:r>
        <w:rPr>
          <w:sz w:val="24"/>
          <w:szCs w:val="24"/>
        </w:rPr>
        <w:t>2014-2013: Curso S</w:t>
      </w:r>
      <w:r w:rsidR="5F98BA29" w:rsidRPr="5F98BA29">
        <w:rPr>
          <w:sz w:val="24"/>
          <w:szCs w:val="24"/>
        </w:rPr>
        <w:t>uperior de Enfermagem Centro Universitário Estácio de Sá: (não concluído</w:t>
      </w:r>
      <w:proofErr w:type="gramStart"/>
      <w:r w:rsidR="5F98BA29" w:rsidRPr="5F98BA29">
        <w:rPr>
          <w:sz w:val="24"/>
          <w:szCs w:val="24"/>
        </w:rPr>
        <w:t xml:space="preserve">) </w:t>
      </w:r>
      <w:r w:rsidR="003E3AC3">
        <w:rPr>
          <w:sz w:val="24"/>
          <w:szCs w:val="24"/>
        </w:rPr>
        <w:t>;</w:t>
      </w:r>
      <w:proofErr w:type="gramEnd"/>
    </w:p>
    <w:p w14:paraId="10AF10ED" w14:textId="71E06318" w:rsidR="00966561" w:rsidRPr="00FA61FD" w:rsidRDefault="00E22F41" w:rsidP="00FA61FD">
      <w:pPr>
        <w:rPr>
          <w:sz w:val="24"/>
          <w:szCs w:val="24"/>
        </w:rPr>
      </w:pPr>
      <w:r>
        <w:rPr>
          <w:sz w:val="24"/>
          <w:szCs w:val="24"/>
        </w:rPr>
        <w:t>2012: Ensino médio c</w:t>
      </w:r>
      <w:r w:rsidR="5F98BA29" w:rsidRPr="5F98BA29">
        <w:rPr>
          <w:sz w:val="24"/>
          <w:szCs w:val="24"/>
        </w:rPr>
        <w:t>ompleto, Escola da Ilha.</w:t>
      </w:r>
    </w:p>
    <w:p w14:paraId="2728FC09" w14:textId="77777777" w:rsidR="00966561" w:rsidRDefault="00966561">
      <w:pPr>
        <w:keepNext/>
        <w:rPr>
          <w:rFonts w:eastAsia="Bookman Old Style"/>
          <w:sz w:val="24"/>
          <w:szCs w:val="24"/>
        </w:rPr>
      </w:pPr>
    </w:p>
    <w:p w14:paraId="6A59B7FD" w14:textId="743C747D" w:rsidR="008620EE" w:rsidRDefault="5F98BA2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>Experiências Profissionais:</w:t>
      </w:r>
    </w:p>
    <w:p w14:paraId="0EF45322" w14:textId="77777777" w:rsidR="00BA2F5D" w:rsidRDefault="00BA2F5D" w:rsidP="00BA2F5D">
      <w:pPr>
        <w:tabs>
          <w:tab w:val="left" w:pos="644"/>
        </w:tabs>
        <w:ind w:left="644" w:hanging="360"/>
        <w:rPr>
          <w:rFonts w:ascii="Wingdings" w:hAnsi="Wingdings" w:cs="Wingdings"/>
          <w:sz w:val="24"/>
          <w:szCs w:val="24"/>
        </w:rPr>
      </w:pPr>
    </w:p>
    <w:p w14:paraId="4774A3C6" w14:textId="60BBB3ED" w:rsidR="00203E9C" w:rsidRDefault="00203E9C" w:rsidP="5F98BA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2018- Garçonete</w:t>
      </w:r>
      <w:proofErr w:type="gramEnd"/>
      <w:r>
        <w:rPr>
          <w:sz w:val="24"/>
          <w:szCs w:val="24"/>
        </w:rPr>
        <w:t xml:space="preserve"> Hotel </w:t>
      </w:r>
      <w:proofErr w:type="spellStart"/>
      <w:r>
        <w:rPr>
          <w:sz w:val="24"/>
          <w:szCs w:val="24"/>
        </w:rPr>
        <w:t>Naksan</w:t>
      </w:r>
      <w:proofErr w:type="spellEnd"/>
      <w:r>
        <w:rPr>
          <w:sz w:val="24"/>
          <w:szCs w:val="24"/>
        </w:rPr>
        <w:t xml:space="preserve"> Beach Hotel (Coreia do Sul). </w:t>
      </w:r>
    </w:p>
    <w:p w14:paraId="69754DF8" w14:textId="543D1C54" w:rsidR="00203E9C" w:rsidRDefault="00203E9C" w:rsidP="5F98BA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2018- Vendedora</w:t>
      </w:r>
      <w:proofErr w:type="gramEnd"/>
      <w:r>
        <w:rPr>
          <w:sz w:val="24"/>
          <w:szCs w:val="24"/>
        </w:rPr>
        <w:t xml:space="preserve"> Loja </w:t>
      </w:r>
      <w:proofErr w:type="spellStart"/>
      <w:r>
        <w:rPr>
          <w:sz w:val="24"/>
          <w:szCs w:val="24"/>
        </w:rPr>
        <w:t>Shoulder</w:t>
      </w:r>
      <w:proofErr w:type="spellEnd"/>
      <w:r>
        <w:rPr>
          <w:sz w:val="24"/>
          <w:szCs w:val="24"/>
        </w:rPr>
        <w:t xml:space="preserve"> (Shopping Beira Mar).</w:t>
      </w:r>
    </w:p>
    <w:p w14:paraId="7D57B195" w14:textId="00B98D7B" w:rsidR="00203E9C" w:rsidRDefault="00203E9C" w:rsidP="5F98BA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2017- Vendedora</w:t>
      </w:r>
      <w:proofErr w:type="gramEnd"/>
      <w:r>
        <w:rPr>
          <w:sz w:val="24"/>
          <w:szCs w:val="24"/>
        </w:rPr>
        <w:t xml:space="preserve"> Loja Richards (Shopping Beira Mar).</w:t>
      </w:r>
    </w:p>
    <w:p w14:paraId="68B9B90B" w14:textId="483F3785" w:rsidR="00577424" w:rsidRDefault="00AF7AC4" w:rsidP="5F98BA29">
      <w:pPr>
        <w:rPr>
          <w:sz w:val="24"/>
          <w:szCs w:val="24"/>
        </w:rPr>
      </w:pPr>
      <w:r>
        <w:rPr>
          <w:sz w:val="24"/>
          <w:szCs w:val="24"/>
        </w:rPr>
        <w:t xml:space="preserve">2016-2017: </w:t>
      </w:r>
      <w:r w:rsidR="007A4838">
        <w:rPr>
          <w:sz w:val="24"/>
          <w:szCs w:val="24"/>
        </w:rPr>
        <w:t>Vendedora na</w:t>
      </w:r>
      <w:r w:rsidR="003574F2">
        <w:rPr>
          <w:sz w:val="24"/>
          <w:szCs w:val="24"/>
        </w:rPr>
        <w:t xml:space="preserve"> loja Richards (Shopping Iguatemi).</w:t>
      </w:r>
    </w:p>
    <w:p w14:paraId="4B827F25" w14:textId="5FA296F7" w:rsidR="00E3380D" w:rsidRDefault="00E93B3B" w:rsidP="5F98BA29">
      <w:pPr>
        <w:rPr>
          <w:sz w:val="24"/>
          <w:szCs w:val="24"/>
        </w:rPr>
      </w:pPr>
      <w:r>
        <w:rPr>
          <w:sz w:val="24"/>
          <w:szCs w:val="24"/>
        </w:rPr>
        <w:t xml:space="preserve">2016: Vendedora no quiosque </w:t>
      </w:r>
      <w:proofErr w:type="spellStart"/>
      <w:r>
        <w:rPr>
          <w:sz w:val="24"/>
          <w:szCs w:val="24"/>
        </w:rPr>
        <w:t>Loyalty</w:t>
      </w:r>
      <w:proofErr w:type="spellEnd"/>
      <w:r>
        <w:rPr>
          <w:sz w:val="24"/>
          <w:szCs w:val="24"/>
        </w:rPr>
        <w:t xml:space="preserve"> (antiga Mojave)</w:t>
      </w:r>
      <w:r w:rsidR="00E701C7">
        <w:rPr>
          <w:sz w:val="24"/>
          <w:szCs w:val="24"/>
        </w:rPr>
        <w:t>.</w:t>
      </w:r>
    </w:p>
    <w:p w14:paraId="0054E01D" w14:textId="4CFA4E3B" w:rsidR="5F98BA29" w:rsidRDefault="5F98BA29" w:rsidP="5F98BA29">
      <w:r w:rsidRPr="5F98BA29">
        <w:rPr>
          <w:sz w:val="24"/>
          <w:szCs w:val="24"/>
        </w:rPr>
        <w:t xml:space="preserve">2015: Estagiária Empresa </w:t>
      </w:r>
      <w:proofErr w:type="spellStart"/>
      <w:r w:rsidRPr="5F98BA29">
        <w:rPr>
          <w:sz w:val="24"/>
          <w:szCs w:val="24"/>
        </w:rPr>
        <w:t>Miresoft</w:t>
      </w:r>
      <w:proofErr w:type="spellEnd"/>
      <w:r w:rsidRPr="5F98BA29">
        <w:rPr>
          <w:sz w:val="24"/>
          <w:szCs w:val="24"/>
        </w:rPr>
        <w:t xml:space="preserve"> - Comércio Exterior (Balneário Camboriú): Auxiliar no acompanhamento, controle e manutenção da logística nas importações e exportações feitas através do Software </w:t>
      </w:r>
      <w:proofErr w:type="spellStart"/>
      <w:r w:rsidRPr="5F98BA29">
        <w:rPr>
          <w:sz w:val="24"/>
          <w:szCs w:val="24"/>
        </w:rPr>
        <w:t>Miresoft</w:t>
      </w:r>
      <w:proofErr w:type="spellEnd"/>
      <w:r w:rsidRPr="5F98BA29">
        <w:rPr>
          <w:sz w:val="24"/>
          <w:szCs w:val="24"/>
        </w:rPr>
        <w:t xml:space="preserve">.   </w:t>
      </w:r>
    </w:p>
    <w:p w14:paraId="1D038AB1" w14:textId="6F8CA0E1" w:rsidR="007B5E03" w:rsidRDefault="00432ADB" w:rsidP="5F98BA2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5F98BA29" w:rsidRPr="5F98BA29">
        <w:rPr>
          <w:sz w:val="24"/>
          <w:szCs w:val="24"/>
        </w:rPr>
        <w:t>01</w:t>
      </w:r>
      <w:r w:rsidR="007B5E03">
        <w:rPr>
          <w:sz w:val="24"/>
          <w:szCs w:val="24"/>
        </w:rPr>
        <w:t xml:space="preserve">4: </w:t>
      </w:r>
      <w:proofErr w:type="gramStart"/>
      <w:r w:rsidR="007B5E03">
        <w:rPr>
          <w:sz w:val="24"/>
          <w:szCs w:val="24"/>
        </w:rPr>
        <w:t>Coordenadora Latinas</w:t>
      </w:r>
      <w:proofErr w:type="gramEnd"/>
      <w:r w:rsidR="007B5E03">
        <w:rPr>
          <w:sz w:val="24"/>
          <w:szCs w:val="24"/>
        </w:rPr>
        <w:t xml:space="preserve"> Samsung: Coordenação dos reparos de produtos Samsung repassando informações de tais produtos aos gerentes e coordenadores Samsung na Coreia do Sul. </w:t>
      </w:r>
    </w:p>
    <w:p w14:paraId="7809BD8D" w14:textId="2BEC6200" w:rsidR="19EE5A8B" w:rsidRDefault="5F98BA29" w:rsidP="5F98BA29">
      <w:pPr>
        <w:rPr>
          <w:sz w:val="24"/>
          <w:szCs w:val="24"/>
        </w:rPr>
      </w:pPr>
      <w:r w:rsidRPr="5F98BA29">
        <w:rPr>
          <w:sz w:val="24"/>
          <w:szCs w:val="24"/>
        </w:rPr>
        <w:t>2014: Estagiária Unimed Lar: Auxiliar da Enfermeira Chefe na unidade Unimed Centro.</w:t>
      </w:r>
      <w:r w:rsidR="007B5E03">
        <w:rPr>
          <w:sz w:val="24"/>
          <w:szCs w:val="24"/>
        </w:rPr>
        <w:t xml:space="preserve"> Entre várias funções destaca-se a i</w:t>
      </w:r>
      <w:r w:rsidRPr="5F98BA29">
        <w:rPr>
          <w:sz w:val="24"/>
          <w:szCs w:val="24"/>
        </w:rPr>
        <w:t>ntrodução de medicamentos no sistema e orga</w:t>
      </w:r>
      <w:r w:rsidR="007B5E03">
        <w:rPr>
          <w:sz w:val="24"/>
          <w:szCs w:val="24"/>
        </w:rPr>
        <w:t xml:space="preserve">nização dos mesmos. Suporte nas atividades exercidas no escritório da Unimed Lar (subunidade Unimed). </w:t>
      </w:r>
    </w:p>
    <w:p w14:paraId="0FDF8CB7" w14:textId="77777777" w:rsidR="007B5E03" w:rsidRDefault="007B5E03" w:rsidP="5F98BA29">
      <w:bookmarkStart w:id="0" w:name="_GoBack"/>
      <w:bookmarkEnd w:id="0"/>
    </w:p>
    <w:p w14:paraId="4674A11E" w14:textId="347BB21D" w:rsidR="5F98BA29" w:rsidRDefault="5F98BA29" w:rsidP="5F98BA29"/>
    <w:p w14:paraId="1C767A22" w14:textId="77777777" w:rsidR="00D66C06" w:rsidRDefault="00D66C06" w:rsidP="5F98BA29"/>
    <w:p w14:paraId="40112F52" w14:textId="77777777" w:rsidR="00D66C06" w:rsidRDefault="00D66C06" w:rsidP="5F98BA29"/>
    <w:p w14:paraId="6E51307B" w14:textId="77777777" w:rsidR="00D66C06" w:rsidRDefault="00D66C06" w:rsidP="5F98BA29"/>
    <w:p w14:paraId="66B6234E" w14:textId="73B5B1E4" w:rsidR="009B2851" w:rsidRPr="00FA61FD" w:rsidRDefault="5F98BA29" w:rsidP="00A91309">
      <w:pPr>
        <w:keepNext/>
        <w:pBdr>
          <w:top w:val="single" w:sz="8" w:space="0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 xml:space="preserve">                                                          </w:t>
      </w:r>
      <w:r w:rsidR="007B5E03">
        <w:rPr>
          <w:b/>
          <w:bCs/>
          <w:sz w:val="24"/>
          <w:szCs w:val="24"/>
        </w:rPr>
        <w:t xml:space="preserve">       </w:t>
      </w:r>
      <w:r w:rsidRPr="5F98BA29">
        <w:rPr>
          <w:b/>
          <w:bCs/>
          <w:sz w:val="24"/>
          <w:szCs w:val="24"/>
        </w:rPr>
        <w:t xml:space="preserve"> Línguas</w:t>
      </w:r>
    </w:p>
    <w:p w14:paraId="74755301" w14:textId="6443C576" w:rsidR="00AF00B2" w:rsidRPr="00804D25" w:rsidRDefault="00AF00B2" w:rsidP="00DD096D">
      <w:pPr>
        <w:tabs>
          <w:tab w:val="left" w:pos="644"/>
        </w:tabs>
        <w:rPr>
          <w:sz w:val="24"/>
          <w:szCs w:val="24"/>
        </w:rPr>
      </w:pPr>
    </w:p>
    <w:p w14:paraId="53FE4E3D" w14:textId="77777777" w:rsidR="007D5246" w:rsidRDefault="007D5246" w:rsidP="00B26269">
      <w:pPr>
        <w:tabs>
          <w:tab w:val="left" w:pos="644"/>
        </w:tabs>
        <w:ind w:left="644" w:hanging="36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710"/>
        <w:gridCol w:w="1800"/>
        <w:gridCol w:w="1980"/>
      </w:tblGrid>
      <w:tr w:rsidR="00FA61FD" w:rsidRPr="007704B5" w14:paraId="75E69A66" w14:textId="77777777" w:rsidTr="5F98BA29">
        <w:tc>
          <w:tcPr>
            <w:tcW w:w="2070" w:type="dxa"/>
            <w:shd w:val="clear" w:color="auto" w:fill="auto"/>
          </w:tcPr>
          <w:p w14:paraId="5E0C642F" w14:textId="77777777" w:rsidR="00FA61FD" w:rsidRPr="007704B5" w:rsidRDefault="00FA61FD" w:rsidP="007704B5">
            <w:pPr>
              <w:tabs>
                <w:tab w:val="left" w:pos="6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C6C39BD" w14:textId="77777777" w:rsidR="00FA61FD" w:rsidRPr="007704B5" w:rsidRDefault="5F98BA29" w:rsidP="007704B5">
            <w:pPr>
              <w:tabs>
                <w:tab w:val="left" w:pos="644"/>
              </w:tabs>
              <w:jc w:val="center"/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Falo</w:t>
            </w:r>
          </w:p>
        </w:tc>
        <w:tc>
          <w:tcPr>
            <w:tcW w:w="1800" w:type="dxa"/>
            <w:shd w:val="clear" w:color="auto" w:fill="auto"/>
          </w:tcPr>
          <w:p w14:paraId="7EEFD941" w14:textId="77777777" w:rsidR="00FA61FD" w:rsidRPr="007704B5" w:rsidRDefault="5F98BA29" w:rsidP="007704B5">
            <w:pPr>
              <w:tabs>
                <w:tab w:val="left" w:pos="644"/>
              </w:tabs>
              <w:jc w:val="center"/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Leio</w:t>
            </w:r>
          </w:p>
        </w:tc>
        <w:tc>
          <w:tcPr>
            <w:tcW w:w="1980" w:type="dxa"/>
            <w:shd w:val="clear" w:color="auto" w:fill="auto"/>
          </w:tcPr>
          <w:p w14:paraId="526E8B66" w14:textId="77777777" w:rsidR="00FA61FD" w:rsidRPr="007704B5" w:rsidRDefault="5F98BA29" w:rsidP="007704B5">
            <w:pPr>
              <w:tabs>
                <w:tab w:val="left" w:pos="644"/>
              </w:tabs>
              <w:jc w:val="center"/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Escrevo</w:t>
            </w:r>
          </w:p>
        </w:tc>
      </w:tr>
      <w:tr w:rsidR="00FA61FD" w:rsidRPr="007704B5" w14:paraId="50107FC5" w14:textId="77777777" w:rsidTr="5F98BA29">
        <w:tc>
          <w:tcPr>
            <w:tcW w:w="2070" w:type="dxa"/>
            <w:shd w:val="clear" w:color="auto" w:fill="auto"/>
          </w:tcPr>
          <w:p w14:paraId="2ABE2CCC" w14:textId="77777777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Inglês</w:t>
            </w:r>
          </w:p>
        </w:tc>
        <w:tc>
          <w:tcPr>
            <w:tcW w:w="1710" w:type="dxa"/>
            <w:shd w:val="clear" w:color="auto" w:fill="auto"/>
          </w:tcPr>
          <w:p w14:paraId="5CC95DC2" w14:textId="77777777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Bem</w:t>
            </w:r>
          </w:p>
        </w:tc>
        <w:tc>
          <w:tcPr>
            <w:tcW w:w="1800" w:type="dxa"/>
            <w:shd w:val="clear" w:color="auto" w:fill="auto"/>
          </w:tcPr>
          <w:p w14:paraId="341EB88A" w14:textId="4DD25C8C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19EE5A8B">
              <w:rPr>
                <w:sz w:val="24"/>
                <w:szCs w:val="24"/>
              </w:rPr>
              <w:t xml:space="preserve">Bem </w:t>
            </w:r>
          </w:p>
        </w:tc>
        <w:tc>
          <w:tcPr>
            <w:tcW w:w="1980" w:type="dxa"/>
            <w:shd w:val="clear" w:color="auto" w:fill="auto"/>
          </w:tcPr>
          <w:p w14:paraId="199A508A" w14:textId="77777777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Bem</w:t>
            </w:r>
          </w:p>
        </w:tc>
      </w:tr>
      <w:tr w:rsidR="00FA61FD" w:rsidRPr="007704B5" w14:paraId="578B17BE" w14:textId="77777777" w:rsidTr="5F98BA29">
        <w:tc>
          <w:tcPr>
            <w:tcW w:w="2070" w:type="dxa"/>
            <w:shd w:val="clear" w:color="auto" w:fill="auto"/>
          </w:tcPr>
          <w:p w14:paraId="240286E7" w14:textId="0DF9512A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Espanhol</w:t>
            </w:r>
          </w:p>
        </w:tc>
        <w:tc>
          <w:tcPr>
            <w:tcW w:w="1710" w:type="dxa"/>
            <w:shd w:val="clear" w:color="auto" w:fill="auto"/>
          </w:tcPr>
          <w:p w14:paraId="0FFE19B2" w14:textId="5935EBA1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800" w:type="dxa"/>
            <w:shd w:val="clear" w:color="auto" w:fill="auto"/>
          </w:tcPr>
          <w:p w14:paraId="222C89F9" w14:textId="309FD480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980" w:type="dxa"/>
            <w:shd w:val="clear" w:color="auto" w:fill="auto"/>
          </w:tcPr>
          <w:p w14:paraId="21B5D3CD" w14:textId="1E005305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</w:tr>
      <w:tr w:rsidR="00FA61FD" w:rsidRPr="007704B5" w14:paraId="38C1ADFC" w14:textId="77777777" w:rsidTr="5F98BA29">
        <w:tc>
          <w:tcPr>
            <w:tcW w:w="2070" w:type="dxa"/>
            <w:shd w:val="clear" w:color="auto" w:fill="auto"/>
          </w:tcPr>
          <w:p w14:paraId="0E1ABDAD" w14:textId="77777777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Coreano</w:t>
            </w:r>
          </w:p>
        </w:tc>
        <w:tc>
          <w:tcPr>
            <w:tcW w:w="1710" w:type="dxa"/>
            <w:shd w:val="clear" w:color="auto" w:fill="auto"/>
          </w:tcPr>
          <w:p w14:paraId="32EB4DAC" w14:textId="4CE2320A" w:rsidR="00FA61FD" w:rsidRPr="007704B5" w:rsidRDefault="00F45240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800" w:type="dxa"/>
            <w:shd w:val="clear" w:color="auto" w:fill="auto"/>
          </w:tcPr>
          <w:p w14:paraId="080F7F54" w14:textId="3E38AF44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980" w:type="dxa"/>
            <w:shd w:val="clear" w:color="auto" w:fill="auto"/>
          </w:tcPr>
          <w:p w14:paraId="559463B3" w14:textId="099CA8CF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 xml:space="preserve">Muito bem </w:t>
            </w:r>
          </w:p>
        </w:tc>
      </w:tr>
      <w:tr w:rsidR="00FA61FD" w:rsidRPr="007704B5" w14:paraId="09C8FA0D" w14:textId="77777777" w:rsidTr="5F98BA29">
        <w:tc>
          <w:tcPr>
            <w:tcW w:w="2070" w:type="dxa"/>
            <w:shd w:val="clear" w:color="auto" w:fill="auto"/>
          </w:tcPr>
          <w:p w14:paraId="793C5BDC" w14:textId="77777777" w:rsidR="00FA61FD" w:rsidRPr="007704B5" w:rsidRDefault="5F98BA29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 w:rsidRPr="5F98BA29">
              <w:rPr>
                <w:sz w:val="24"/>
                <w:szCs w:val="24"/>
              </w:rPr>
              <w:t>Italiano</w:t>
            </w:r>
          </w:p>
        </w:tc>
        <w:tc>
          <w:tcPr>
            <w:tcW w:w="1710" w:type="dxa"/>
            <w:shd w:val="clear" w:color="auto" w:fill="auto"/>
          </w:tcPr>
          <w:p w14:paraId="1B9CF36C" w14:textId="07FF244E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800" w:type="dxa"/>
            <w:shd w:val="clear" w:color="auto" w:fill="auto"/>
          </w:tcPr>
          <w:p w14:paraId="6F332A4F" w14:textId="526B38A7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  <w:tc>
          <w:tcPr>
            <w:tcW w:w="1980" w:type="dxa"/>
            <w:shd w:val="clear" w:color="auto" w:fill="auto"/>
          </w:tcPr>
          <w:p w14:paraId="18EAFBC2" w14:textId="55A2D8D8" w:rsidR="00FA61FD" w:rsidRPr="007704B5" w:rsidRDefault="19EE5A8B" w:rsidP="007704B5">
            <w:pPr>
              <w:tabs>
                <w:tab w:val="left" w:pos="644"/>
              </w:tabs>
              <w:rPr>
                <w:sz w:val="24"/>
                <w:szCs w:val="24"/>
              </w:rPr>
            </w:pPr>
            <w:r>
              <w:t>Bem</w:t>
            </w:r>
          </w:p>
        </w:tc>
      </w:tr>
    </w:tbl>
    <w:p w14:paraId="7E2D7D84" w14:textId="77777777" w:rsidR="00FA61FD" w:rsidRDefault="00FA61FD" w:rsidP="00B26269">
      <w:pPr>
        <w:tabs>
          <w:tab w:val="left" w:pos="644"/>
        </w:tabs>
        <w:ind w:left="644" w:hanging="360"/>
        <w:rPr>
          <w:sz w:val="24"/>
          <w:szCs w:val="24"/>
        </w:rPr>
      </w:pPr>
    </w:p>
    <w:p w14:paraId="32352505" w14:textId="77777777" w:rsidR="009B2851" w:rsidRDefault="009B2851" w:rsidP="009B2851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3BD9F23B" w14:textId="77777777" w:rsidR="009B2851" w:rsidRPr="00FA61FD" w:rsidRDefault="5F98BA29" w:rsidP="00FA61FD">
      <w:pPr>
        <w:keepNext/>
        <w:pBdr>
          <w:top w:val="single" w:sz="8" w:space="0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>Cursos Extracurriculares</w:t>
      </w:r>
    </w:p>
    <w:p w14:paraId="332E8ADD" w14:textId="77777777" w:rsidR="009B2851" w:rsidRPr="007D5246" w:rsidRDefault="009B2851" w:rsidP="00B26269">
      <w:pPr>
        <w:tabs>
          <w:tab w:val="left" w:pos="644"/>
        </w:tabs>
        <w:ind w:left="644" w:hanging="360"/>
        <w:rPr>
          <w:sz w:val="24"/>
          <w:szCs w:val="24"/>
        </w:rPr>
      </w:pPr>
    </w:p>
    <w:p w14:paraId="31D3D251" w14:textId="774371BA" w:rsidR="00796C9D" w:rsidRDefault="00796C9D" w:rsidP="00FA61FD">
      <w:pPr>
        <w:tabs>
          <w:tab w:val="left" w:pos="644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2017</w:t>
      </w:r>
      <w:r w:rsidR="0004175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Curso de Coreano Rosetta Stone (online);</w:t>
      </w:r>
    </w:p>
    <w:p w14:paraId="2EB8503F" w14:textId="184EC9AA" w:rsidR="0054288D" w:rsidRDefault="00796C9D" w:rsidP="00FA61FD">
      <w:pPr>
        <w:tabs>
          <w:tab w:val="left" w:pos="644"/>
        </w:tabs>
        <w:rPr>
          <w:sz w:val="24"/>
          <w:szCs w:val="24"/>
        </w:rPr>
      </w:pPr>
      <w:r>
        <w:rPr>
          <w:sz w:val="24"/>
          <w:szCs w:val="24"/>
        </w:rPr>
        <w:t>2016: Curso de inglês</w:t>
      </w:r>
      <w:r w:rsidR="0054288D">
        <w:rPr>
          <w:sz w:val="24"/>
          <w:szCs w:val="24"/>
        </w:rPr>
        <w:t xml:space="preserve"> Rosetta Stone (online);</w:t>
      </w:r>
    </w:p>
    <w:p w14:paraId="0F249E2E" w14:textId="6970A1FD" w:rsidR="007B5E03" w:rsidRDefault="007B5E03" w:rsidP="00FA61FD">
      <w:pPr>
        <w:tabs>
          <w:tab w:val="left" w:pos="644"/>
        </w:tabs>
        <w:rPr>
          <w:sz w:val="24"/>
          <w:szCs w:val="24"/>
        </w:rPr>
      </w:pPr>
      <w:r w:rsidRPr="19EE5A8B">
        <w:rPr>
          <w:sz w:val="24"/>
          <w:szCs w:val="24"/>
        </w:rPr>
        <w:t xml:space="preserve">2015: </w:t>
      </w:r>
      <w:r w:rsidR="00E902E1">
        <w:rPr>
          <w:sz w:val="24"/>
          <w:szCs w:val="24"/>
        </w:rPr>
        <w:t>Curso de Italiano:</w:t>
      </w:r>
      <w:r w:rsidRPr="19EE5A8B">
        <w:rPr>
          <w:sz w:val="24"/>
          <w:szCs w:val="24"/>
        </w:rPr>
        <w:t xml:space="preserve"> Instituto </w:t>
      </w:r>
      <w:r w:rsidR="00E902E1">
        <w:rPr>
          <w:sz w:val="24"/>
          <w:szCs w:val="24"/>
        </w:rPr>
        <w:t>Michelangelo - Florença, Itália;</w:t>
      </w:r>
      <w:r w:rsidRPr="19EE5A8B">
        <w:rPr>
          <w:sz w:val="24"/>
          <w:szCs w:val="24"/>
        </w:rPr>
        <w:t xml:space="preserve"> </w:t>
      </w:r>
    </w:p>
    <w:p w14:paraId="1B921A6D" w14:textId="005C2BA2" w:rsidR="009B2851" w:rsidRPr="00DD096D" w:rsidRDefault="5F98BA29" w:rsidP="00FA61FD">
      <w:pPr>
        <w:tabs>
          <w:tab w:val="left" w:pos="644"/>
        </w:tabs>
        <w:rPr>
          <w:sz w:val="24"/>
          <w:szCs w:val="24"/>
        </w:rPr>
      </w:pPr>
      <w:r w:rsidRPr="5F98BA29">
        <w:rPr>
          <w:sz w:val="24"/>
          <w:szCs w:val="24"/>
        </w:rPr>
        <w:t>2006/1: Computação: Centro de Desenvolvimento Profissional - Word, Excel, Point, Web</w:t>
      </w:r>
      <w:r w:rsidR="00E902E1">
        <w:rPr>
          <w:sz w:val="24"/>
          <w:szCs w:val="24"/>
        </w:rPr>
        <w:t>;</w:t>
      </w:r>
    </w:p>
    <w:p w14:paraId="4F0C8EC7" w14:textId="4452E8DD" w:rsidR="009B2851" w:rsidRPr="007B5E03" w:rsidRDefault="5F98BA29" w:rsidP="00FA61FD">
      <w:pPr>
        <w:tabs>
          <w:tab w:val="left" w:pos="644"/>
        </w:tabs>
        <w:rPr>
          <w:sz w:val="24"/>
          <w:szCs w:val="24"/>
        </w:rPr>
      </w:pPr>
      <w:r w:rsidRPr="007B5E03">
        <w:rPr>
          <w:sz w:val="24"/>
          <w:szCs w:val="24"/>
        </w:rPr>
        <w:t>2006/2: Digitação, Centro de Des</w:t>
      </w:r>
      <w:r w:rsidR="00E902E1">
        <w:rPr>
          <w:sz w:val="24"/>
          <w:szCs w:val="24"/>
        </w:rPr>
        <w:t>envolvimento Profissional (CDP);</w:t>
      </w:r>
      <w:r w:rsidRPr="007B5E03">
        <w:rPr>
          <w:sz w:val="24"/>
          <w:szCs w:val="24"/>
        </w:rPr>
        <w:t xml:space="preserve"> </w:t>
      </w:r>
    </w:p>
    <w:p w14:paraId="2FCE5790" w14:textId="21034852" w:rsidR="00DD096D" w:rsidRDefault="19EE5A8B" w:rsidP="00FA61FD">
      <w:pPr>
        <w:tabs>
          <w:tab w:val="left" w:pos="644"/>
        </w:tabs>
        <w:rPr>
          <w:sz w:val="24"/>
          <w:szCs w:val="24"/>
        </w:rPr>
      </w:pPr>
      <w:r w:rsidRPr="19EE5A8B">
        <w:rPr>
          <w:sz w:val="24"/>
          <w:szCs w:val="24"/>
        </w:rPr>
        <w:t>2004: Inglês</w:t>
      </w:r>
      <w:r w:rsidR="00E902E1">
        <w:rPr>
          <w:sz w:val="24"/>
          <w:szCs w:val="24"/>
        </w:rPr>
        <w:t>:</w:t>
      </w:r>
      <w:r w:rsidRPr="19EE5A8B">
        <w:rPr>
          <w:sz w:val="24"/>
          <w:szCs w:val="24"/>
        </w:rPr>
        <w:t xml:space="preserve"> CCAA</w:t>
      </w:r>
      <w:r w:rsidR="00E902E1">
        <w:rPr>
          <w:sz w:val="24"/>
          <w:szCs w:val="24"/>
        </w:rPr>
        <w:t>;</w:t>
      </w:r>
    </w:p>
    <w:p w14:paraId="59A1E04C" w14:textId="6AF0B0B7" w:rsidR="00DD096D" w:rsidRPr="00804D25" w:rsidRDefault="00E902E1" w:rsidP="00FA61FD">
      <w:pPr>
        <w:tabs>
          <w:tab w:val="left" w:pos="644"/>
        </w:tabs>
        <w:rPr>
          <w:sz w:val="24"/>
          <w:szCs w:val="24"/>
        </w:rPr>
      </w:pPr>
      <w:r>
        <w:rPr>
          <w:sz w:val="24"/>
          <w:szCs w:val="24"/>
        </w:rPr>
        <w:t xml:space="preserve">2004: Espanhol: </w:t>
      </w:r>
      <w:r w:rsidR="19EE5A8B" w:rsidRPr="19EE5A8B">
        <w:rPr>
          <w:sz w:val="24"/>
          <w:szCs w:val="24"/>
        </w:rPr>
        <w:t>CCAA</w:t>
      </w:r>
      <w:r>
        <w:rPr>
          <w:sz w:val="24"/>
          <w:szCs w:val="24"/>
        </w:rPr>
        <w:t>.</w:t>
      </w:r>
    </w:p>
    <w:p w14:paraId="3226B042" w14:textId="77777777" w:rsidR="00FA61FD" w:rsidRDefault="00FA61FD" w:rsidP="00FA61FD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114495FE" w14:textId="77777777" w:rsidR="00FA61FD" w:rsidRPr="00FA61FD" w:rsidRDefault="5F98BA29" w:rsidP="00FA61FD">
      <w:pPr>
        <w:keepNext/>
        <w:pBdr>
          <w:top w:val="single" w:sz="8" w:space="0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>Outras Habilidades</w:t>
      </w:r>
    </w:p>
    <w:p w14:paraId="0F3AE5BA" w14:textId="77777777" w:rsidR="00FA61FD" w:rsidRPr="007D5246" w:rsidRDefault="00FA61FD" w:rsidP="00FA61FD">
      <w:pPr>
        <w:tabs>
          <w:tab w:val="left" w:pos="644"/>
        </w:tabs>
        <w:ind w:left="644" w:hanging="360"/>
        <w:rPr>
          <w:sz w:val="24"/>
          <w:szCs w:val="24"/>
        </w:rPr>
      </w:pPr>
    </w:p>
    <w:p w14:paraId="618BC9BD" w14:textId="76FABDB4" w:rsidR="008620EE" w:rsidRPr="00BC0E64" w:rsidRDefault="00633EFE" w:rsidP="00FA61FD">
      <w:pPr>
        <w:tabs>
          <w:tab w:val="left" w:pos="644"/>
        </w:tabs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 xml:space="preserve">1996 – 2009 - Tae </w:t>
      </w:r>
      <w:proofErr w:type="spellStart"/>
      <w:r>
        <w:rPr>
          <w:rFonts w:eastAsia="Bookman Old Style"/>
          <w:sz w:val="24"/>
          <w:szCs w:val="24"/>
        </w:rPr>
        <w:t>Kwon</w:t>
      </w:r>
      <w:proofErr w:type="spellEnd"/>
      <w:r>
        <w:rPr>
          <w:rFonts w:eastAsia="Bookman Old Style"/>
          <w:sz w:val="24"/>
          <w:szCs w:val="24"/>
        </w:rPr>
        <w:t xml:space="preserve"> Do: Pratiquei</w:t>
      </w:r>
      <w:r w:rsidR="00B1643E">
        <w:rPr>
          <w:rFonts w:eastAsia="Bookman Old Style"/>
          <w:sz w:val="24"/>
          <w:szCs w:val="24"/>
        </w:rPr>
        <w:t xml:space="preserve"> </w:t>
      </w:r>
      <w:r w:rsidR="5F98BA29" w:rsidRPr="00BC0E64">
        <w:rPr>
          <w:rFonts w:eastAsia="Bookman Old Style"/>
          <w:sz w:val="24"/>
          <w:szCs w:val="24"/>
        </w:rPr>
        <w:t xml:space="preserve">Tae </w:t>
      </w:r>
      <w:proofErr w:type="spellStart"/>
      <w:r w:rsidR="5F98BA29" w:rsidRPr="00BC0E64">
        <w:rPr>
          <w:rFonts w:eastAsia="Bookman Old Style"/>
          <w:sz w:val="24"/>
          <w:szCs w:val="24"/>
        </w:rPr>
        <w:t>Kwon</w:t>
      </w:r>
      <w:proofErr w:type="spellEnd"/>
      <w:r w:rsidR="5F98BA29" w:rsidRPr="00BC0E64">
        <w:rPr>
          <w:rFonts w:eastAsia="Bookman Old Style"/>
          <w:sz w:val="24"/>
          <w:szCs w:val="24"/>
        </w:rPr>
        <w:t xml:space="preserve"> Do durante 13 anos, sou formada </w:t>
      </w:r>
      <w:r w:rsidR="007B5E03" w:rsidRPr="00BC0E64">
        <w:rPr>
          <w:rFonts w:eastAsia="Bookman Old Style"/>
          <w:sz w:val="24"/>
          <w:szCs w:val="24"/>
        </w:rPr>
        <w:t xml:space="preserve">faixa preta (primeiro Dan), </w:t>
      </w:r>
      <w:r w:rsidR="5F98BA29" w:rsidRPr="00BC0E64">
        <w:rPr>
          <w:rFonts w:eastAsia="Bookman Old Style"/>
          <w:sz w:val="24"/>
          <w:szCs w:val="24"/>
        </w:rPr>
        <w:t>recebi acompanhamento dos mestres presentes na minha família, minha mãe, meu tio e m</w:t>
      </w:r>
      <w:r w:rsidR="007B5E03" w:rsidRPr="00BC0E64">
        <w:rPr>
          <w:rFonts w:eastAsia="Bookman Old Style"/>
          <w:sz w:val="24"/>
          <w:szCs w:val="24"/>
        </w:rPr>
        <w:t xml:space="preserve">eu avô. Essa habilidade fez com que eu adquirisse </w:t>
      </w:r>
      <w:r w:rsidR="5F98BA29" w:rsidRPr="00BC0E64">
        <w:rPr>
          <w:rFonts w:eastAsia="Bookman Old Style"/>
          <w:sz w:val="24"/>
          <w:szCs w:val="24"/>
        </w:rPr>
        <w:t xml:space="preserve">confiança, disciplina, consistência e trabalho em equipe. </w:t>
      </w:r>
    </w:p>
    <w:p w14:paraId="4AC74834" w14:textId="77777777" w:rsidR="006A3C42" w:rsidRDefault="006A3C42" w:rsidP="00FA61FD">
      <w:pPr>
        <w:tabs>
          <w:tab w:val="left" w:pos="644"/>
        </w:tabs>
        <w:rPr>
          <w:rFonts w:eastAsia="Bookman Old Style"/>
          <w:sz w:val="24"/>
          <w:szCs w:val="24"/>
        </w:rPr>
      </w:pPr>
    </w:p>
    <w:p w14:paraId="5A29C5FC" w14:textId="77777777" w:rsidR="006A3C42" w:rsidRDefault="006A3C42" w:rsidP="006A3C42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0F9D3F3F" w14:textId="77777777" w:rsidR="006A3C42" w:rsidRPr="00FA61FD" w:rsidRDefault="5F98BA29" w:rsidP="00BC0E64">
      <w:pPr>
        <w:keepNext/>
        <w:pBdr>
          <w:top w:val="single" w:sz="8" w:space="2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bCs/>
          <w:sz w:val="24"/>
          <w:szCs w:val="24"/>
        </w:rPr>
      </w:pPr>
      <w:r w:rsidRPr="5F98BA29">
        <w:rPr>
          <w:b/>
          <w:bCs/>
          <w:sz w:val="24"/>
          <w:szCs w:val="24"/>
        </w:rPr>
        <w:t>Interesses Diversos</w:t>
      </w:r>
    </w:p>
    <w:p w14:paraId="1E90208A" w14:textId="77777777" w:rsidR="006A3C42" w:rsidRPr="007D5246" w:rsidRDefault="006A3C42" w:rsidP="006A3C42">
      <w:pPr>
        <w:tabs>
          <w:tab w:val="left" w:pos="644"/>
        </w:tabs>
        <w:ind w:left="644" w:hanging="360"/>
        <w:rPr>
          <w:sz w:val="24"/>
          <w:szCs w:val="24"/>
        </w:rPr>
      </w:pPr>
    </w:p>
    <w:p w14:paraId="12CFF5D2" w14:textId="26B3173A" w:rsidR="006A3C42" w:rsidRPr="006E1CB5" w:rsidRDefault="19EE5A8B" w:rsidP="006A3C42">
      <w:pPr>
        <w:tabs>
          <w:tab w:val="left" w:pos="644"/>
        </w:tabs>
        <w:rPr>
          <w:rFonts w:eastAsia="Bookman Old Style"/>
          <w:sz w:val="24"/>
          <w:szCs w:val="24"/>
        </w:rPr>
      </w:pPr>
      <w:r w:rsidRPr="00BC0E64">
        <w:rPr>
          <w:rFonts w:eastAsia="Bookman Old Style"/>
          <w:sz w:val="24"/>
          <w:szCs w:val="24"/>
        </w:rPr>
        <w:t>Viajem</w:t>
      </w:r>
      <w:r w:rsidR="007B5E03" w:rsidRPr="00BC0E64">
        <w:rPr>
          <w:rFonts w:eastAsia="Bookman Old Style"/>
          <w:sz w:val="24"/>
          <w:szCs w:val="24"/>
        </w:rPr>
        <w:t xml:space="preserve">: Gosto de viajar e conhecer lugares novos, </w:t>
      </w:r>
      <w:proofErr w:type="gramStart"/>
      <w:r w:rsidR="002C75DB">
        <w:rPr>
          <w:rFonts w:eastAsia="Bookman Old Style"/>
          <w:sz w:val="24"/>
          <w:szCs w:val="24"/>
        </w:rPr>
        <w:t>sou</w:t>
      </w:r>
      <w:proofErr w:type="gramEnd"/>
      <w:r w:rsidR="002C75DB">
        <w:rPr>
          <w:rFonts w:eastAsia="Bookman Old Style"/>
          <w:sz w:val="24"/>
          <w:szCs w:val="24"/>
        </w:rPr>
        <w:t xml:space="preserve"> </w:t>
      </w:r>
      <w:r w:rsidR="007B5E03" w:rsidRPr="00BC0E64">
        <w:rPr>
          <w:rFonts w:eastAsia="Bookman Old Style"/>
          <w:sz w:val="24"/>
          <w:szCs w:val="24"/>
        </w:rPr>
        <w:t>aberta ao conheciment</w:t>
      </w:r>
      <w:r w:rsidR="00BC0E64" w:rsidRPr="00BC0E64">
        <w:rPr>
          <w:rFonts w:eastAsia="Bookman Old Style"/>
          <w:sz w:val="24"/>
          <w:szCs w:val="24"/>
        </w:rPr>
        <w:t xml:space="preserve">o de novas culturas e costumes. A possibilidade de aprender novas </w:t>
      </w:r>
      <w:r w:rsidR="00954C8A">
        <w:rPr>
          <w:rFonts w:eastAsia="Bookman Old Style"/>
          <w:sz w:val="24"/>
          <w:szCs w:val="24"/>
        </w:rPr>
        <w:t xml:space="preserve">línguas e conhecer a cultura dos </w:t>
      </w:r>
      <w:r w:rsidR="0093487C">
        <w:rPr>
          <w:rFonts w:eastAsia="Bookman Old Style"/>
          <w:sz w:val="24"/>
          <w:szCs w:val="24"/>
        </w:rPr>
        <w:t>países</w:t>
      </w:r>
      <w:r w:rsidR="00BC0E64" w:rsidRPr="00BC0E64">
        <w:rPr>
          <w:rFonts w:eastAsia="Bookman Old Style"/>
          <w:sz w:val="24"/>
          <w:szCs w:val="24"/>
        </w:rPr>
        <w:t xml:space="preserve"> é uma das minhas paixões.</w:t>
      </w:r>
      <w:r w:rsidR="003E3AC3">
        <w:rPr>
          <w:rFonts w:eastAsia="Bookman Old Style"/>
          <w:sz w:val="24"/>
          <w:szCs w:val="24"/>
        </w:rPr>
        <w:t xml:space="preserve"> Viajei para</w:t>
      </w:r>
      <w:r w:rsidR="006E1CB5">
        <w:rPr>
          <w:rFonts w:eastAsia="Bookman Old Style"/>
          <w:sz w:val="24"/>
          <w:szCs w:val="24"/>
        </w:rPr>
        <w:t xml:space="preserve"> Seul, Coreia do Sul. Florença, </w:t>
      </w:r>
      <w:r w:rsidR="00E902E1">
        <w:rPr>
          <w:rFonts w:eastAsia="Bookman Old Style"/>
          <w:sz w:val="24"/>
          <w:szCs w:val="24"/>
        </w:rPr>
        <w:t xml:space="preserve">Pisa, Roma e </w:t>
      </w:r>
      <w:proofErr w:type="spellStart"/>
      <w:r w:rsidR="00E902E1">
        <w:rPr>
          <w:rFonts w:eastAsia="Bookman Old Style"/>
          <w:sz w:val="24"/>
          <w:szCs w:val="24"/>
        </w:rPr>
        <w:t>Salento</w:t>
      </w:r>
      <w:proofErr w:type="spellEnd"/>
      <w:r w:rsidR="00E902E1">
        <w:rPr>
          <w:rFonts w:eastAsia="Bookman Old Style"/>
          <w:sz w:val="24"/>
          <w:szCs w:val="24"/>
        </w:rPr>
        <w:t xml:space="preserve"> na</w:t>
      </w:r>
      <w:r w:rsidR="003E3AC3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="003E3AC3">
        <w:rPr>
          <w:rFonts w:eastAsia="Bookman Old Style"/>
          <w:sz w:val="24"/>
          <w:szCs w:val="24"/>
        </w:rPr>
        <w:t>Itália.</w:t>
      </w:r>
      <w:proofErr w:type="gramEnd"/>
      <w:r w:rsidR="00AD257C">
        <w:rPr>
          <w:rFonts w:eastAsia="Bookman Old Style"/>
          <w:sz w:val="24"/>
          <w:szCs w:val="24"/>
        </w:rPr>
        <w:t>Vá</w:t>
      </w:r>
      <w:r w:rsidR="006E1CB5">
        <w:rPr>
          <w:rFonts w:eastAsia="Bookman Old Style"/>
          <w:sz w:val="24"/>
          <w:szCs w:val="24"/>
        </w:rPr>
        <w:t>rias</w:t>
      </w:r>
      <w:proofErr w:type="spellEnd"/>
      <w:r w:rsidR="006E1CB5">
        <w:rPr>
          <w:rFonts w:eastAsia="Bookman Old Style"/>
          <w:sz w:val="24"/>
          <w:szCs w:val="24"/>
        </w:rPr>
        <w:t xml:space="preserve"> cidades da França, Cr</w:t>
      </w:r>
      <w:r w:rsidR="009122C4">
        <w:rPr>
          <w:rFonts w:eastAsia="Bookman Old Style"/>
          <w:sz w:val="24"/>
          <w:szCs w:val="24"/>
        </w:rPr>
        <w:t>oácia e Á</w:t>
      </w:r>
      <w:r w:rsidR="006E1CB5">
        <w:rPr>
          <w:rFonts w:eastAsia="Bookman Old Style"/>
          <w:sz w:val="24"/>
          <w:szCs w:val="24"/>
        </w:rPr>
        <w:t>ustria</w:t>
      </w:r>
      <w:r w:rsidR="00AD257C">
        <w:rPr>
          <w:rFonts w:eastAsia="Bookman Old Style"/>
          <w:sz w:val="24"/>
          <w:szCs w:val="24"/>
        </w:rPr>
        <w:t>.</w:t>
      </w:r>
      <w:r w:rsidR="003E3AC3">
        <w:rPr>
          <w:rFonts w:eastAsia="Bookman Old Style"/>
          <w:sz w:val="24"/>
          <w:szCs w:val="24"/>
        </w:rPr>
        <w:t xml:space="preserve"> E muitos lugares no Brasil. </w:t>
      </w:r>
    </w:p>
    <w:p w14:paraId="15C93320" w14:textId="77777777" w:rsidR="00A91309" w:rsidRDefault="00A91309" w:rsidP="006A3C42">
      <w:pPr>
        <w:tabs>
          <w:tab w:val="left" w:pos="644"/>
        </w:tabs>
        <w:rPr>
          <w:rFonts w:eastAsia="Bookman Old Style"/>
          <w:sz w:val="24"/>
          <w:szCs w:val="24"/>
        </w:rPr>
      </w:pPr>
    </w:p>
    <w:p w14:paraId="227CBF2F" w14:textId="0976BDB6" w:rsidR="00BC0E64" w:rsidRPr="00BC0E64" w:rsidRDefault="19EE5A8B" w:rsidP="006A3C42">
      <w:pPr>
        <w:tabs>
          <w:tab w:val="left" w:pos="644"/>
        </w:tabs>
        <w:rPr>
          <w:rFonts w:eastAsia="Bookman Old Style"/>
          <w:sz w:val="24"/>
          <w:szCs w:val="24"/>
        </w:rPr>
      </w:pPr>
      <w:r w:rsidRPr="00BC0E64">
        <w:rPr>
          <w:rFonts w:eastAsia="Bookman Old Style"/>
          <w:sz w:val="24"/>
          <w:szCs w:val="24"/>
        </w:rPr>
        <w:t>Tecnologia</w:t>
      </w:r>
      <w:r w:rsidR="00BC0E64" w:rsidRPr="00BC0E64">
        <w:rPr>
          <w:rFonts w:eastAsia="Bookman Old Style"/>
          <w:sz w:val="24"/>
          <w:szCs w:val="24"/>
        </w:rPr>
        <w:t xml:space="preserve">: Interessada em tecnologias em geral. Admiro as inovações tecnológicas como possibilidade de criação de novos horizontes e aperfeiçoamento da vida cotidiana. </w:t>
      </w:r>
    </w:p>
    <w:p w14:paraId="1899D503" w14:textId="77777777" w:rsidR="00E902E1" w:rsidRDefault="00E902E1" w:rsidP="006A3C42">
      <w:pPr>
        <w:tabs>
          <w:tab w:val="left" w:pos="644"/>
        </w:tabs>
        <w:rPr>
          <w:rFonts w:eastAsia="Bookman Old Style"/>
          <w:sz w:val="24"/>
          <w:szCs w:val="24"/>
        </w:rPr>
      </w:pPr>
    </w:p>
    <w:p w14:paraId="368E4C8C" w14:textId="68E2587C" w:rsidR="006A3C42" w:rsidRPr="00BC0E64" w:rsidRDefault="5F98BA29" w:rsidP="00C21EA4">
      <w:pPr>
        <w:tabs>
          <w:tab w:val="left" w:pos="644"/>
        </w:tabs>
      </w:pPr>
      <w:r w:rsidRPr="00C21EA4">
        <w:rPr>
          <w:rFonts w:eastAsia="Bookman Old Style"/>
          <w:sz w:val="24"/>
          <w:szCs w:val="24"/>
        </w:rPr>
        <w:t>Esportes</w:t>
      </w:r>
      <w:r w:rsidR="00BC0E64" w:rsidRPr="00C21EA4">
        <w:rPr>
          <w:rFonts w:eastAsia="Bookman Old Style"/>
          <w:sz w:val="24"/>
          <w:szCs w:val="24"/>
        </w:rPr>
        <w:t>: Gos</w:t>
      </w:r>
      <w:r w:rsidR="00A357E2">
        <w:rPr>
          <w:rFonts w:eastAsia="Bookman Old Style"/>
          <w:sz w:val="24"/>
          <w:szCs w:val="24"/>
        </w:rPr>
        <w:t>to de esportes, como por exemplo:</w:t>
      </w:r>
      <w:proofErr w:type="gramStart"/>
      <w:r w:rsidR="00A357E2">
        <w:rPr>
          <w:rFonts w:eastAsia="Bookman Old Style"/>
          <w:sz w:val="24"/>
          <w:szCs w:val="24"/>
        </w:rPr>
        <w:t xml:space="preserve"> </w:t>
      </w:r>
      <w:r w:rsidR="00BC0E64" w:rsidRPr="00C21EA4">
        <w:rPr>
          <w:rFonts w:eastAsia="Bookman Old Style"/>
          <w:sz w:val="24"/>
          <w:szCs w:val="24"/>
        </w:rPr>
        <w:t xml:space="preserve"> </w:t>
      </w:r>
      <w:proofErr w:type="gramEnd"/>
      <w:r w:rsidR="00BC0E64" w:rsidRPr="00C21EA4">
        <w:rPr>
          <w:rFonts w:eastAsia="Bookman Old Style"/>
          <w:sz w:val="24"/>
          <w:szCs w:val="24"/>
        </w:rPr>
        <w:t>yoga, corrida, artes marciais e caminhadas em trilhas. Vejo o esporte como terapia</w:t>
      </w:r>
      <w:r w:rsidR="003E3AC3" w:rsidRPr="00C21EA4">
        <w:rPr>
          <w:rFonts w:eastAsia="Bookman Old Style"/>
          <w:sz w:val="24"/>
          <w:szCs w:val="24"/>
        </w:rPr>
        <w:t xml:space="preserve"> pessoal em que me faz </w:t>
      </w:r>
      <w:r w:rsidR="00BC0E64" w:rsidRPr="00C21EA4">
        <w:rPr>
          <w:rFonts w:eastAsia="Bookman Old Style"/>
          <w:sz w:val="24"/>
          <w:szCs w:val="24"/>
        </w:rPr>
        <w:t>uma pessoa equilibrada e saudável.</w:t>
      </w:r>
    </w:p>
    <w:sectPr w:rsidR="006A3C42" w:rsidRPr="00BC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55" w:footer="1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F89BC" w14:textId="77777777" w:rsidR="008D46F0" w:rsidRDefault="008D46F0">
      <w:r>
        <w:separator/>
      </w:r>
    </w:p>
  </w:endnote>
  <w:endnote w:type="continuationSeparator" w:id="0">
    <w:p w14:paraId="2B8A69C5" w14:textId="77777777" w:rsidR="008D46F0" w:rsidRDefault="008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922C4" w14:textId="77777777" w:rsidR="007B5E03" w:rsidRDefault="007B5E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07D3F" w14:textId="77777777" w:rsidR="007B5E03" w:rsidRDefault="007B5E03">
    <w:pPr>
      <w:tabs>
        <w:tab w:val="center" w:pos="5400"/>
        <w:tab w:val="right" w:pos="10800"/>
      </w:tabs>
    </w:pPr>
  </w:p>
  <w:p w14:paraId="3C71AC4F" w14:textId="77777777" w:rsidR="007B5E03" w:rsidRDefault="007B5E03">
    <w:pPr>
      <w:tabs>
        <w:tab w:val="center" w:pos="5400"/>
        <w:tab w:val="right" w:pos="10800"/>
      </w:tabs>
    </w:pPr>
  </w:p>
  <w:p w14:paraId="6FEC250B" w14:textId="77777777" w:rsidR="007B5E03" w:rsidRDefault="007B5E03">
    <w:pPr>
      <w:tabs>
        <w:tab w:val="center" w:pos="5400"/>
        <w:tab w:val="right" w:pos="1080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8E466" w14:textId="77777777" w:rsidR="007B5E03" w:rsidRDefault="007B5E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82E5" w14:textId="77777777" w:rsidR="008D46F0" w:rsidRDefault="008D46F0">
      <w:r>
        <w:separator/>
      </w:r>
    </w:p>
  </w:footnote>
  <w:footnote w:type="continuationSeparator" w:id="0">
    <w:p w14:paraId="2E1F256E" w14:textId="77777777" w:rsidR="008D46F0" w:rsidRDefault="008D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3D56" w14:textId="77777777" w:rsidR="007B5E03" w:rsidRDefault="007B5E03">
    <w:pPr>
      <w:tabs>
        <w:tab w:val="center" w:pos="5400"/>
        <w:tab w:val="right" w:pos="10800"/>
      </w:tabs>
    </w:pPr>
  </w:p>
  <w:p w14:paraId="6939D49F" w14:textId="77777777" w:rsidR="007B5E03" w:rsidRDefault="007B5E03">
    <w:pPr>
      <w:tabs>
        <w:tab w:val="center" w:pos="5400"/>
        <w:tab w:val="right" w:pos="10800"/>
      </w:tabs>
    </w:pPr>
  </w:p>
  <w:p w14:paraId="6A9EC36E" w14:textId="77777777" w:rsidR="007B5E03" w:rsidRDefault="007B5E03">
    <w:pPr>
      <w:tabs>
        <w:tab w:val="center" w:pos="5400"/>
        <w:tab w:val="righ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0A4E" w14:textId="77777777" w:rsidR="007B5E03" w:rsidRDefault="007B5E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E60E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855F2"/>
    <w:multiLevelType w:val="hybridMultilevel"/>
    <w:tmpl w:val="8E389FA2"/>
    <w:lvl w:ilvl="0" w:tplc="FE964B34"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3314454D"/>
    <w:multiLevelType w:val="hybridMultilevel"/>
    <w:tmpl w:val="9BC4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741A1"/>
    <w:multiLevelType w:val="hybridMultilevel"/>
    <w:tmpl w:val="1FC416D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activeWritingStyle w:appName="MSWord" w:lang="pt-BR" w:vendorID="64" w:dllVersion="0" w:nlCheck="1" w:checkStyle="0"/>
  <w:activeWritingStyle w:appName="MSWord" w:lang="en-US" w:vendorID="64" w:dllVersion="0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EA"/>
    <w:rsid w:val="00041756"/>
    <w:rsid w:val="00047561"/>
    <w:rsid w:val="000775A6"/>
    <w:rsid w:val="00087877"/>
    <w:rsid w:val="000E4501"/>
    <w:rsid w:val="00105F0D"/>
    <w:rsid w:val="001073D6"/>
    <w:rsid w:val="001620C5"/>
    <w:rsid w:val="00182DDD"/>
    <w:rsid w:val="00203E9C"/>
    <w:rsid w:val="00272067"/>
    <w:rsid w:val="00287D4B"/>
    <w:rsid w:val="002A4BA4"/>
    <w:rsid w:val="002C706A"/>
    <w:rsid w:val="002C75DB"/>
    <w:rsid w:val="002F07EC"/>
    <w:rsid w:val="002F7DB7"/>
    <w:rsid w:val="00320C8F"/>
    <w:rsid w:val="003574F2"/>
    <w:rsid w:val="003E3AC3"/>
    <w:rsid w:val="003E6BB3"/>
    <w:rsid w:val="00405915"/>
    <w:rsid w:val="00432ADB"/>
    <w:rsid w:val="00447EDD"/>
    <w:rsid w:val="00453C1F"/>
    <w:rsid w:val="00455384"/>
    <w:rsid w:val="004D5B4B"/>
    <w:rsid w:val="004E1ADE"/>
    <w:rsid w:val="005107C8"/>
    <w:rsid w:val="0054288D"/>
    <w:rsid w:val="00546D24"/>
    <w:rsid w:val="00577424"/>
    <w:rsid w:val="005A33FD"/>
    <w:rsid w:val="005B0BB3"/>
    <w:rsid w:val="005E4924"/>
    <w:rsid w:val="00600C1D"/>
    <w:rsid w:val="00633EFE"/>
    <w:rsid w:val="0067607E"/>
    <w:rsid w:val="006A3C42"/>
    <w:rsid w:val="006A4D92"/>
    <w:rsid w:val="006B074A"/>
    <w:rsid w:val="006C0D66"/>
    <w:rsid w:val="006E1CB5"/>
    <w:rsid w:val="00751149"/>
    <w:rsid w:val="007704B5"/>
    <w:rsid w:val="00796C9D"/>
    <w:rsid w:val="007A4838"/>
    <w:rsid w:val="007B5E03"/>
    <w:rsid w:val="007D5246"/>
    <w:rsid w:val="00804D25"/>
    <w:rsid w:val="008620EE"/>
    <w:rsid w:val="008B044D"/>
    <w:rsid w:val="008D3E4C"/>
    <w:rsid w:val="008D46F0"/>
    <w:rsid w:val="008E6DE7"/>
    <w:rsid w:val="008F0BFF"/>
    <w:rsid w:val="009122C4"/>
    <w:rsid w:val="0093487C"/>
    <w:rsid w:val="00954C8A"/>
    <w:rsid w:val="00966561"/>
    <w:rsid w:val="00982BEA"/>
    <w:rsid w:val="009B2851"/>
    <w:rsid w:val="00A357E2"/>
    <w:rsid w:val="00A64FF9"/>
    <w:rsid w:val="00A91309"/>
    <w:rsid w:val="00AC48B2"/>
    <w:rsid w:val="00AD257C"/>
    <w:rsid w:val="00AF00B2"/>
    <w:rsid w:val="00AF7AC4"/>
    <w:rsid w:val="00B1643E"/>
    <w:rsid w:val="00B26269"/>
    <w:rsid w:val="00B47CFE"/>
    <w:rsid w:val="00B57907"/>
    <w:rsid w:val="00B60A38"/>
    <w:rsid w:val="00BA2F5D"/>
    <w:rsid w:val="00BA70E0"/>
    <w:rsid w:val="00BB0530"/>
    <w:rsid w:val="00BC0E64"/>
    <w:rsid w:val="00BD39B6"/>
    <w:rsid w:val="00BF6DC4"/>
    <w:rsid w:val="00C21EA4"/>
    <w:rsid w:val="00CE1244"/>
    <w:rsid w:val="00D66C06"/>
    <w:rsid w:val="00DD096D"/>
    <w:rsid w:val="00E22F41"/>
    <w:rsid w:val="00E3380D"/>
    <w:rsid w:val="00E344A1"/>
    <w:rsid w:val="00E403AE"/>
    <w:rsid w:val="00E525C3"/>
    <w:rsid w:val="00E701C7"/>
    <w:rsid w:val="00E902E1"/>
    <w:rsid w:val="00E93B3B"/>
    <w:rsid w:val="00E961CA"/>
    <w:rsid w:val="00EC7074"/>
    <w:rsid w:val="00EE5989"/>
    <w:rsid w:val="00F45240"/>
    <w:rsid w:val="00F51CE6"/>
    <w:rsid w:val="00F54811"/>
    <w:rsid w:val="00FA61FD"/>
    <w:rsid w:val="00FC6643"/>
    <w:rsid w:val="00FF6779"/>
    <w:rsid w:val="19EE5A8B"/>
    <w:rsid w:val="5F98B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94B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uiPriority w:val="99"/>
    <w:semiHidden/>
    <w:unhideWhenUsed/>
    <w:rsid w:val="00FA61F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61FD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FA61FD"/>
    <w:rPr>
      <w:kern w:val="1"/>
      <w:sz w:val="24"/>
      <w:szCs w:val="24"/>
      <w:lang w:val="pt-BR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61FD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FA61FD"/>
    <w:rPr>
      <w:b/>
      <w:bCs/>
      <w:kern w:val="1"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1F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1FD"/>
    <w:rPr>
      <w:rFonts w:ascii="Lucida Grande" w:hAnsi="Lucida Grande"/>
      <w:kern w:val="1"/>
      <w:sz w:val="18"/>
      <w:szCs w:val="18"/>
      <w:lang w:val="pt-BR" w:eastAsia="ar-SA"/>
    </w:rPr>
  </w:style>
  <w:style w:type="table" w:styleId="Tabelacomgrade">
    <w:name w:val="Table Grid"/>
    <w:basedOn w:val="Tabelanormal"/>
    <w:uiPriority w:val="59"/>
    <w:rsid w:val="00FA6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uiPriority w:val="99"/>
    <w:semiHidden/>
    <w:unhideWhenUsed/>
    <w:rsid w:val="00FA61F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61FD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FA61FD"/>
    <w:rPr>
      <w:kern w:val="1"/>
      <w:sz w:val="24"/>
      <w:szCs w:val="24"/>
      <w:lang w:val="pt-BR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61FD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FA61FD"/>
    <w:rPr>
      <w:b/>
      <w:bCs/>
      <w:kern w:val="1"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1F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1FD"/>
    <w:rPr>
      <w:rFonts w:ascii="Lucida Grande" w:hAnsi="Lucida Grande"/>
      <w:kern w:val="1"/>
      <w:sz w:val="18"/>
      <w:szCs w:val="18"/>
      <w:lang w:val="pt-BR" w:eastAsia="ar-SA"/>
    </w:rPr>
  </w:style>
  <w:style w:type="table" w:styleId="Tabelacomgrade">
    <w:name w:val="Table Grid"/>
    <w:basedOn w:val="Tabelanormal"/>
    <w:uiPriority w:val="59"/>
    <w:rsid w:val="00FA6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2487</Characters>
  <Application>Microsoft Office Word</Application>
  <DocSecurity>0</DocSecurity>
  <PresentationFormat>-1</PresentationFormat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Laiana Kwak</vt:lpstr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Laiana Kwak</dc:title>
  <dc:creator>Kwak</dc:creator>
  <cp:lastModifiedBy>CarolCopias03</cp:lastModifiedBy>
  <cp:revision>2</cp:revision>
  <cp:lastPrinted>2018-11-22T11:57:00Z</cp:lastPrinted>
  <dcterms:created xsi:type="dcterms:W3CDTF">2018-11-22T11:57:00Z</dcterms:created>
  <dcterms:modified xsi:type="dcterms:W3CDTF">2018-11-22T11:57:00Z</dcterms:modified>
  <cp:category>-1</cp:category>
</cp:coreProperties>
</file>